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08DB9" w14:textId="3A767454" w:rsidR="00F36E78" w:rsidRPr="007B3D95" w:rsidRDefault="00A273BA">
      <w:pPr>
        <w:rPr>
          <w:b/>
          <w:i/>
          <w:u w:val="single"/>
        </w:rPr>
      </w:pPr>
      <w:r>
        <w:rPr>
          <w:b/>
          <w:i/>
          <w:u w:val="single"/>
        </w:rPr>
        <w:t>På kryss:</w:t>
      </w:r>
      <w:r>
        <w:rPr>
          <w:b/>
          <w:i/>
          <w:u w:val="single"/>
        </w:rPr>
        <w:t xml:space="preserve"> </w:t>
      </w:r>
      <w:r w:rsidR="00F36E78" w:rsidRPr="007B3D95">
        <w:rPr>
          <w:b/>
          <w:i/>
          <w:u w:val="single"/>
        </w:rPr>
        <w:t>Storseil</w:t>
      </w:r>
      <w:r>
        <w:rPr>
          <w:b/>
          <w:i/>
          <w:u w:val="single"/>
        </w:rPr>
        <w:t>trim</w:t>
      </w:r>
    </w:p>
    <w:p w14:paraId="4B99BB90" w14:textId="77777777" w:rsidR="00F36E78" w:rsidRDefault="00F36E78">
      <w:r w:rsidRPr="00F36E78">
        <w:rPr>
          <w:b/>
        </w:rPr>
        <w:t>Storseilskjøte;</w:t>
      </w:r>
      <w:r>
        <w:t xml:space="preserve"> øverste spile skal stå parallelt med bommen, sort merke på skjøte settes på #3, eller strammere i mye vind.</w:t>
      </w:r>
    </w:p>
    <w:p w14:paraId="63BD567B" w14:textId="77777777" w:rsidR="00F36E78" w:rsidRDefault="00F36E78">
      <w:r w:rsidRPr="00F36E78">
        <w:rPr>
          <w:b/>
        </w:rPr>
        <w:t>Akterstag;</w:t>
      </w:r>
      <w:r>
        <w:t xml:space="preserve"> etter storseilskjøtet den viktisgste trimfunksjonen. Roret skal være nesten nøytralt, er det bølger skal roret være helt nøytralt. Dette oppnås ved å justere akterstaget, dette brukes til å gire om i rosser.</w:t>
      </w:r>
    </w:p>
    <w:p w14:paraId="71AB9E59" w14:textId="77777777" w:rsidR="00F36E78" w:rsidRDefault="00F36E78">
      <w:r w:rsidRPr="00F36E78">
        <w:rPr>
          <w:b/>
        </w:rPr>
        <w:t>Kick</w:t>
      </w:r>
      <w:r>
        <w:t>; settes løst, brukes ikke</w:t>
      </w:r>
    </w:p>
    <w:p w14:paraId="5FE6AB39" w14:textId="77777777" w:rsidR="00F36E78" w:rsidRDefault="00F36E78">
      <w:r w:rsidRPr="00F36E78">
        <w:rPr>
          <w:b/>
        </w:rPr>
        <w:t>Uthal;</w:t>
      </w:r>
      <w:r>
        <w:t xml:space="preserve"> settes i nesten max posisjon, brukes ikke ellers.</w:t>
      </w:r>
    </w:p>
    <w:p w14:paraId="2F43A351" w14:textId="77777777" w:rsidR="00F36E78" w:rsidRDefault="00F36E78">
      <w:r w:rsidRPr="00F36E78">
        <w:rPr>
          <w:b/>
        </w:rPr>
        <w:t>Cunningham;</w:t>
      </w:r>
      <w:r>
        <w:t xml:space="preserve"> Dra slik at rynkene forsvinner inne ved masten.</w:t>
      </w:r>
    </w:p>
    <w:p w14:paraId="50089370" w14:textId="68F074C2" w:rsidR="00F36E78" w:rsidRPr="007B3D95" w:rsidRDefault="00A273BA">
      <w:pPr>
        <w:rPr>
          <w:b/>
          <w:i/>
          <w:u w:val="single"/>
        </w:rPr>
      </w:pPr>
      <w:r>
        <w:rPr>
          <w:b/>
          <w:i/>
          <w:u w:val="single"/>
        </w:rPr>
        <w:t xml:space="preserve">På kryss </w:t>
      </w:r>
      <w:r w:rsidR="00F36E78" w:rsidRPr="007B3D95">
        <w:rPr>
          <w:b/>
          <w:i/>
          <w:u w:val="single"/>
        </w:rPr>
        <w:t>Fokk</w:t>
      </w:r>
      <w:r>
        <w:rPr>
          <w:b/>
          <w:i/>
          <w:u w:val="single"/>
        </w:rPr>
        <w:t>etrim</w:t>
      </w:r>
      <w:r w:rsidR="00F36E78" w:rsidRPr="007B3D95">
        <w:rPr>
          <w:b/>
          <w:i/>
          <w:u w:val="single"/>
        </w:rPr>
        <w:t>:</w:t>
      </w:r>
    </w:p>
    <w:p w14:paraId="740D034E" w14:textId="77777777" w:rsidR="00F36E78" w:rsidRDefault="00F36E78">
      <w:r>
        <w:rPr>
          <w:b/>
        </w:rPr>
        <w:t xml:space="preserve">Opphal; </w:t>
      </w:r>
      <w:r>
        <w:t>settes slik at fokkeskjørt såvidt er klar av dekk.</w:t>
      </w:r>
    </w:p>
    <w:p w14:paraId="3244BC73" w14:textId="77777777" w:rsidR="00F36E78" w:rsidRDefault="00F36E78">
      <w:r w:rsidRPr="00F36E78">
        <w:rPr>
          <w:b/>
        </w:rPr>
        <w:t>Cunningham</w:t>
      </w:r>
      <w:r>
        <w:t>: Ta bort rynker</w:t>
      </w:r>
    </w:p>
    <w:p w14:paraId="11FE5E06" w14:textId="77777777" w:rsidR="00F36E78" w:rsidRDefault="00F36E78">
      <w:r w:rsidRPr="00F36E78">
        <w:rPr>
          <w:b/>
        </w:rPr>
        <w:t>Sugger/nedhal:</w:t>
      </w:r>
      <w:r>
        <w:rPr>
          <w:b/>
        </w:rPr>
        <w:t xml:space="preserve"> </w:t>
      </w:r>
      <w:r w:rsidRPr="007B3D95">
        <w:t>Justeres slik at fokk er ca 1-2 cm fra vant</w:t>
      </w:r>
      <w:r w:rsidR="007B3D95" w:rsidRPr="007B3D95">
        <w:t xml:space="preserve"> på utsiden</w:t>
      </w:r>
    </w:p>
    <w:p w14:paraId="6669C247" w14:textId="77777777" w:rsidR="007B3D95" w:rsidRDefault="007B3D95">
      <w:pPr>
        <w:rPr>
          <w:b/>
        </w:rPr>
      </w:pPr>
      <w:r>
        <w:rPr>
          <w:b/>
        </w:rPr>
        <w:t xml:space="preserve">Skjøting: </w:t>
      </w:r>
      <w:r w:rsidRPr="007B3D95">
        <w:t>Skal ikke være utenfor skrog, og heller ikke i rett linje langs dekk.</w:t>
      </w:r>
      <w:r>
        <w:rPr>
          <w:b/>
        </w:rPr>
        <w:t xml:space="preserve"> </w:t>
      </w:r>
    </w:p>
    <w:p w14:paraId="024EFD2E" w14:textId="056872F4" w:rsidR="00F36E78" w:rsidRPr="00F81383" w:rsidRDefault="007B3D95">
      <w:pPr>
        <w:rPr>
          <w:i/>
        </w:rPr>
      </w:pPr>
      <w:r w:rsidRPr="00F81383">
        <w:rPr>
          <w:b/>
          <w:i/>
        </w:rPr>
        <w:t>Seiling på kryss</w:t>
      </w:r>
      <w:r w:rsidR="00513763" w:rsidRPr="00F81383">
        <w:rPr>
          <w:b/>
          <w:i/>
        </w:rPr>
        <w:t>;</w:t>
      </w:r>
      <w:r w:rsidRPr="00F81383">
        <w:rPr>
          <w:b/>
          <w:i/>
        </w:rPr>
        <w:t xml:space="preserve"> </w:t>
      </w:r>
      <w:r w:rsidRPr="00F81383">
        <w:rPr>
          <w:i/>
        </w:rPr>
        <w:t>sikt høyt nesten på grensen til innslag i fokken, er høyden lav så ta mer inn på storseil. Om båten stopper opp, løsne litt opp på storseilskjøte</w:t>
      </w:r>
      <w:r w:rsidR="00513763" w:rsidRPr="00F81383">
        <w:rPr>
          <w:i/>
        </w:rPr>
        <w:t>. Ha akterstagtauet i hånden og juster ofte.</w:t>
      </w:r>
      <w:r w:rsidR="007505C9">
        <w:rPr>
          <w:i/>
        </w:rPr>
        <w:t xml:space="preserve"> Fart på kryss skal ligge på 3,8-4,0 knop i 5-7 ms.</w:t>
      </w:r>
    </w:p>
    <w:p w14:paraId="3EE030FB" w14:textId="66716A43" w:rsidR="007B3D95" w:rsidRPr="007B3D95" w:rsidRDefault="007B3D95" w:rsidP="007B3D95">
      <w:pPr>
        <w:rPr>
          <w:b/>
          <w:i/>
          <w:u w:val="single"/>
        </w:rPr>
      </w:pPr>
      <w:r>
        <w:rPr>
          <w:b/>
          <w:i/>
          <w:u w:val="single"/>
        </w:rPr>
        <w:t>Lens</w:t>
      </w:r>
      <w:r w:rsidRPr="007B3D95">
        <w:rPr>
          <w:b/>
          <w:i/>
          <w:u w:val="single"/>
        </w:rPr>
        <w:t>:</w:t>
      </w:r>
    </w:p>
    <w:p w14:paraId="39C3E7C6" w14:textId="77777777" w:rsidR="007B3D95" w:rsidRDefault="007B3D95" w:rsidP="007B3D95">
      <w:r w:rsidRPr="00F36E78">
        <w:rPr>
          <w:b/>
        </w:rPr>
        <w:t>Storseilskjøte;</w:t>
      </w:r>
      <w:r>
        <w:rPr>
          <w:b/>
        </w:rPr>
        <w:t xml:space="preserve"> </w:t>
      </w:r>
      <w:r w:rsidRPr="007B3D95">
        <w:t>Kan slippes helt om ønskelig</w:t>
      </w:r>
      <w:r>
        <w:t>, men spribom vil ikke komme ut om dette gjøres før fokken er spred</w:t>
      </w:r>
      <w:r w:rsidR="00F81383">
        <w:t>, hold derfor litt igjen på skjøte.</w:t>
      </w:r>
      <w:r>
        <w:t xml:space="preserve"> Cunningham kan løsnes uthal kan bli som på kryss.</w:t>
      </w:r>
    </w:p>
    <w:p w14:paraId="2B9F618F" w14:textId="77777777" w:rsidR="007B3D95" w:rsidRDefault="007B3D95" w:rsidP="007B3D95">
      <w:r w:rsidRPr="007B3D95">
        <w:rPr>
          <w:b/>
        </w:rPr>
        <w:t>Fokk</w:t>
      </w:r>
      <w:r>
        <w:rPr>
          <w:b/>
        </w:rPr>
        <w:t xml:space="preserve">: </w:t>
      </w:r>
      <w:r w:rsidRPr="007B3D95">
        <w:t>Slipp skjøte, og dra ut spilebom til maks. Deretter juster fokken med fokkeskjøte.</w:t>
      </w:r>
    </w:p>
    <w:p w14:paraId="1C6E817E" w14:textId="77777777" w:rsidR="007B3D95" w:rsidRDefault="007B3D95" w:rsidP="007B3D95">
      <w:r w:rsidRPr="007B3D95">
        <w:rPr>
          <w:b/>
        </w:rPr>
        <w:t>Jibbing:</w:t>
      </w:r>
      <w:r>
        <w:t xml:space="preserve"> Slipp spribom halvveis, ta tak i storseilbom og vipp over bommen, slipp gammelt skjøte og dra ut spribom til maks, juster deretter fokk med nytt skjøte.</w:t>
      </w:r>
    </w:p>
    <w:p w14:paraId="566A90BE" w14:textId="77777777" w:rsidR="007B3D95" w:rsidRDefault="007B3D95" w:rsidP="007B3D95">
      <w:r>
        <w:t>Akterstag kan slippes slik at mast faller frem, cunningham på fokk kan og løsnes for å lage dypere seil.</w:t>
      </w:r>
    </w:p>
    <w:p w14:paraId="190BA398" w14:textId="77777777" w:rsidR="00CF39A3" w:rsidRDefault="00513763" w:rsidP="007B3D95">
      <w:pPr>
        <w:rPr>
          <w:i/>
        </w:rPr>
      </w:pPr>
      <w:r w:rsidRPr="00F81383">
        <w:rPr>
          <w:b/>
          <w:i/>
        </w:rPr>
        <w:t xml:space="preserve">Seiling på lens: </w:t>
      </w:r>
      <w:r w:rsidRPr="00F81383">
        <w:rPr>
          <w:i/>
        </w:rPr>
        <w:t>Seil dypt, eller ca 10-15 grader på windex. Ikke lett å skygge hverandre, som oftes taper man mer på å følge en båt, enn å seile i eget spor.</w:t>
      </w:r>
      <w:r w:rsidR="00CF39A3">
        <w:rPr>
          <w:i/>
        </w:rPr>
        <w:t xml:space="preserve"> Styr slik at det alltid er trykk i fokken.</w:t>
      </w:r>
    </w:p>
    <w:p w14:paraId="513FBE49" w14:textId="2C8F85C5" w:rsidR="00513763" w:rsidRPr="00F81383" w:rsidRDefault="00513763" w:rsidP="007B3D95">
      <w:pPr>
        <w:rPr>
          <w:i/>
        </w:rPr>
      </w:pPr>
      <w:r w:rsidRPr="00F81383">
        <w:rPr>
          <w:i/>
        </w:rPr>
        <w:t xml:space="preserve"> Plassering inn mot bunnmerke og runding av bunnmerket betyr mer. For å komme tett på merket opp på kryss, så hold en avstand på ca 2 båtlengder fra merket 90º på merke, og begynn rundingen da.</w:t>
      </w:r>
      <w:r w:rsidR="00F81383" w:rsidRPr="00F81383">
        <w:rPr>
          <w:i/>
        </w:rPr>
        <w:t xml:space="preserve"> </w:t>
      </w:r>
    </w:p>
    <w:p w14:paraId="1573DAA0" w14:textId="5712DEF7" w:rsidR="00F81383" w:rsidRDefault="00F81383" w:rsidP="007B3D95">
      <w:pPr>
        <w:rPr>
          <w:i/>
        </w:rPr>
      </w:pPr>
      <w:r w:rsidRPr="00F81383">
        <w:rPr>
          <w:i/>
        </w:rPr>
        <w:t>Siden det er korte baner, anbefaler jeg å justere minst mulig på trimliner, da du garantert vil glemme dette til kryssleggen, Keep it simple!</w:t>
      </w:r>
    </w:p>
    <w:p w14:paraId="22B4A30A" w14:textId="5C6E719B" w:rsidR="00B15A19" w:rsidRDefault="0020416F" w:rsidP="007B3D95">
      <w:pPr>
        <w:rPr>
          <w:i/>
        </w:rPr>
      </w:pPr>
      <w:r w:rsidRPr="00980FCD">
        <w:rPr>
          <w:b/>
          <w:i/>
        </w:rPr>
        <w:t>Starten:</w:t>
      </w:r>
      <w:r w:rsidR="0098441F">
        <w:rPr>
          <w:i/>
        </w:rPr>
        <w:t xml:space="preserve"> B</w:t>
      </w:r>
      <w:r w:rsidR="00A7730F">
        <w:rPr>
          <w:i/>
        </w:rPr>
        <w:t xml:space="preserve">åten akslererer ganske treigt, så å ligge i ro på startlinjen 1 minutt før start er </w:t>
      </w:r>
      <w:r w:rsidR="00FE7EA9">
        <w:rPr>
          <w:i/>
        </w:rPr>
        <w:t>ikke nødvendigvis en vinneroppskrift.</w:t>
      </w:r>
    </w:p>
    <w:p w14:paraId="1EDF9871" w14:textId="696AF3B6" w:rsidR="00FE7EA9" w:rsidRDefault="00D80ED2" w:rsidP="007B3D95">
      <w:pPr>
        <w:rPr>
          <w:i/>
        </w:rPr>
      </w:pPr>
      <w:r>
        <w:rPr>
          <w:i/>
        </w:rPr>
        <w:t>Båten har hå</w:t>
      </w:r>
      <w:bookmarkStart w:id="0" w:name="_GoBack"/>
      <w:bookmarkEnd w:id="0"/>
      <w:r>
        <w:rPr>
          <w:i/>
        </w:rPr>
        <w:t>ndpumpe og elektrisk pumpe</w:t>
      </w:r>
      <w:r w:rsidR="00A51283">
        <w:rPr>
          <w:i/>
        </w:rPr>
        <w:t>, vann i kjølen på kryss er en fordel.</w:t>
      </w:r>
      <w:r w:rsidR="00F22CFC">
        <w:rPr>
          <w:i/>
        </w:rPr>
        <w:t xml:space="preserve"> Men den eletriske pumpen skal ta vannet før det kommer igjennom dørken.</w:t>
      </w:r>
    </w:p>
    <w:p w14:paraId="3D9273C7" w14:textId="77777777" w:rsidR="008B4FD4" w:rsidRPr="00F81383" w:rsidRDefault="008B4FD4" w:rsidP="007B3D95">
      <w:pPr>
        <w:rPr>
          <w:i/>
        </w:rPr>
      </w:pPr>
    </w:p>
    <w:sectPr w:rsidR="008B4FD4" w:rsidRPr="00F8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78"/>
    <w:rsid w:val="0003717E"/>
    <w:rsid w:val="0020416F"/>
    <w:rsid w:val="003D3E1B"/>
    <w:rsid w:val="004F32D0"/>
    <w:rsid w:val="00513763"/>
    <w:rsid w:val="005377DA"/>
    <w:rsid w:val="007505C9"/>
    <w:rsid w:val="007B3D95"/>
    <w:rsid w:val="007D42F4"/>
    <w:rsid w:val="008B4FD4"/>
    <w:rsid w:val="008F4509"/>
    <w:rsid w:val="00924A72"/>
    <w:rsid w:val="00972890"/>
    <w:rsid w:val="00980FCD"/>
    <w:rsid w:val="0098441F"/>
    <w:rsid w:val="00A273BA"/>
    <w:rsid w:val="00A51283"/>
    <w:rsid w:val="00A7730F"/>
    <w:rsid w:val="00B15A19"/>
    <w:rsid w:val="00C61F42"/>
    <w:rsid w:val="00CC10C5"/>
    <w:rsid w:val="00CF39A3"/>
    <w:rsid w:val="00D56C6E"/>
    <w:rsid w:val="00D80ED2"/>
    <w:rsid w:val="00EF5E6A"/>
    <w:rsid w:val="00F053A5"/>
    <w:rsid w:val="00F22CFC"/>
    <w:rsid w:val="00F36E78"/>
    <w:rsid w:val="00F81383"/>
    <w:rsid w:val="00F87E5B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1880"/>
  <w15:chartTrackingRefBased/>
  <w15:docId w15:val="{235D7BC2-C116-412D-AA8D-5307D3F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Atle Huth</dc:creator>
  <cp:keywords/>
  <dc:description/>
  <cp:lastModifiedBy>Trond Atle Huth</cp:lastModifiedBy>
  <cp:revision>25</cp:revision>
  <dcterms:created xsi:type="dcterms:W3CDTF">2018-10-15T09:29:00Z</dcterms:created>
  <dcterms:modified xsi:type="dcterms:W3CDTF">2018-10-17T09:38:00Z</dcterms:modified>
</cp:coreProperties>
</file>